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200A8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мкрн. </w:t>
      </w:r>
      <w:r w:rsidR="0050299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4881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070A2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3CE8" w:rsidRDefault="007C5A85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339,1597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3CE8" w:rsidRDefault="007C5A85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338,9137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3CE8" w:rsidRDefault="007C5A85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332,846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3CE8" w:rsidRDefault="007C5A85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332,6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3CE8" w:rsidRDefault="007C5A85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326,956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3CE8" w:rsidRDefault="007C5A85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326,73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3CE8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3CE8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3CE8" w:rsidRDefault="007C5A85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43CE8" w:rsidRDefault="007C5A85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5,87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D43CE8" w:rsidRDefault="007C5A85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D43CE8" w:rsidRDefault="007C5A85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</w:tr>
      <w:tr w:rsidR="007C5A85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A85" w:rsidRPr="007D118C" w:rsidRDefault="007C5A85" w:rsidP="007C5A8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85" w:rsidRPr="00D43CE8" w:rsidRDefault="007C5A85" w:rsidP="007C5A8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A85" w:rsidRPr="00D43CE8" w:rsidRDefault="007C5A85" w:rsidP="007C5A8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22"/>
                <w:lang w:eastAsia="ru-RU"/>
              </w:rPr>
              <w:t>316,5523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9705FC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316,5523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9705FC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1,856747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1,856747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9705FC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69,165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6BCE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1,901931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9705FC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35,67281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9705FC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10,77335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FD0DC2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20,81692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9705FC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142,5342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11,60264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9705FC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99,67835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30,10303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1,150164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85,41887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60,5281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18,27962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2,62493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2,84555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hAnsi="Calibri"/>
                <w:sz w:val="22"/>
              </w:rPr>
            </w:pPr>
            <w:r w:rsidRPr="00D43CE8">
              <w:rPr>
                <w:rFonts w:ascii="Calibri" w:hAnsi="Calibri"/>
                <w:sz w:val="22"/>
              </w:rPr>
              <w:t>1,140678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22"/>
                <w:lang w:eastAsia="ru-RU"/>
              </w:rPr>
              <w:t>4,874531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22"/>
                <w:lang w:eastAsia="ru-RU"/>
              </w:rPr>
              <w:t>3,199073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43CE8" w:rsidRDefault="007C5A85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43CE8">
              <w:rPr>
                <w:rFonts w:ascii="Calibri" w:eastAsia="Times New Roman" w:hAnsi="Calibri" w:cs="Times New Roman"/>
                <w:sz w:val="22"/>
                <w:lang w:eastAsia="ru-RU"/>
              </w:rPr>
              <w:t>9,503864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43CE8" w:rsidRDefault="007C5A85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3CE8">
              <w:rPr>
                <w:rFonts w:eastAsia="Times New Roman" w:cs="Times New Roman"/>
                <w:sz w:val="18"/>
                <w:szCs w:val="18"/>
                <w:lang w:eastAsia="ru-RU"/>
              </w:rPr>
              <w:t>0,558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43CE8" w:rsidRDefault="007C5A85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3CE8">
              <w:rPr>
                <w:rFonts w:eastAsia="Times New Roman" w:cs="Times New Roman"/>
                <w:sz w:val="18"/>
                <w:szCs w:val="18"/>
                <w:lang w:eastAsia="ru-RU"/>
              </w:rPr>
              <w:t>32,663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7C5A85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7C5A85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7C5A85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0A89"/>
    <w:rsid w:val="0020565A"/>
    <w:rsid w:val="002248EA"/>
    <w:rsid w:val="00242165"/>
    <w:rsid w:val="00295817"/>
    <w:rsid w:val="002C2FBE"/>
    <w:rsid w:val="00303E5A"/>
    <w:rsid w:val="0031736F"/>
    <w:rsid w:val="0034354E"/>
    <w:rsid w:val="00392DB4"/>
    <w:rsid w:val="003B402E"/>
    <w:rsid w:val="003C72D6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2990"/>
    <w:rsid w:val="00505341"/>
    <w:rsid w:val="00507B4B"/>
    <w:rsid w:val="00520414"/>
    <w:rsid w:val="00534881"/>
    <w:rsid w:val="00582F03"/>
    <w:rsid w:val="005852EA"/>
    <w:rsid w:val="00596407"/>
    <w:rsid w:val="00596D42"/>
    <w:rsid w:val="005E3DFC"/>
    <w:rsid w:val="005F6FC7"/>
    <w:rsid w:val="00603557"/>
    <w:rsid w:val="00604C69"/>
    <w:rsid w:val="006224DA"/>
    <w:rsid w:val="006320D4"/>
    <w:rsid w:val="00674FBF"/>
    <w:rsid w:val="006B3E10"/>
    <w:rsid w:val="007070A2"/>
    <w:rsid w:val="007124BA"/>
    <w:rsid w:val="00751370"/>
    <w:rsid w:val="00772619"/>
    <w:rsid w:val="00791403"/>
    <w:rsid w:val="007A48F4"/>
    <w:rsid w:val="007C2E98"/>
    <w:rsid w:val="007C5A85"/>
    <w:rsid w:val="007D118C"/>
    <w:rsid w:val="007F037F"/>
    <w:rsid w:val="00855B97"/>
    <w:rsid w:val="00856EA9"/>
    <w:rsid w:val="0088465A"/>
    <w:rsid w:val="00886945"/>
    <w:rsid w:val="00953F7A"/>
    <w:rsid w:val="00956AB8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E644C"/>
    <w:rsid w:val="00D43CE8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AA67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22F6-61B1-4719-BC06-8E0A7803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2021-01-12T07:51:00Z</dcterms:created>
  <dcterms:modified xsi:type="dcterms:W3CDTF">2021-01-20T07:36:00Z</dcterms:modified>
</cp:coreProperties>
</file>